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214"/>
        <w:gridCol w:w="1701"/>
      </w:tblGrid>
      <w:tr w:rsidR="00576040" w:rsidRPr="003C2F33" w14:paraId="24D023C4" w14:textId="77777777" w:rsidTr="009F7A81">
        <w:tc>
          <w:tcPr>
            <w:tcW w:w="10915" w:type="dxa"/>
            <w:gridSpan w:val="2"/>
            <w:vAlign w:val="center"/>
          </w:tcPr>
          <w:p w14:paraId="432CB2B2" w14:textId="252B5338" w:rsidR="00576040" w:rsidRPr="0074179D" w:rsidRDefault="006C5790" w:rsidP="005760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6040">
              <w:rPr>
                <w:rFonts w:ascii="Times New Roman" w:hAnsi="Times New Roman" w:cs="Times New Roman"/>
                <w:sz w:val="24"/>
                <w:szCs w:val="24"/>
              </w:rPr>
              <w:t>чное отделение</w:t>
            </w:r>
            <w:r w:rsidR="0015137D">
              <w:rPr>
                <w:rFonts w:ascii="Times New Roman" w:hAnsi="Times New Roman" w:cs="Times New Roman"/>
                <w:sz w:val="24"/>
                <w:szCs w:val="24"/>
              </w:rPr>
              <w:t xml:space="preserve"> (до 35 лет)</w:t>
            </w:r>
          </w:p>
        </w:tc>
      </w:tr>
      <w:tr w:rsidR="00AF5D0D" w:rsidRPr="003C2F33" w14:paraId="57DDB083" w14:textId="77777777" w:rsidTr="00FC782B">
        <w:tc>
          <w:tcPr>
            <w:tcW w:w="9214" w:type="dxa"/>
            <w:vAlign w:val="center"/>
          </w:tcPr>
          <w:p w14:paraId="1B9C67E0" w14:textId="5D08AD4A" w:rsidR="00AF5D0D" w:rsidRPr="0074179D" w:rsidRDefault="00575012" w:rsidP="00FC78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удостоверяющий личность, гражданство (в том числе </w:t>
            </w:r>
            <w:r w:rsidR="00AF5D0D"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РФ)</w:t>
            </w:r>
          </w:p>
        </w:tc>
        <w:tc>
          <w:tcPr>
            <w:tcW w:w="1701" w:type="dxa"/>
          </w:tcPr>
          <w:p w14:paraId="5A49AF7A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335960E8" w14:textId="77777777" w:rsidTr="00FC782B">
        <w:tc>
          <w:tcPr>
            <w:tcW w:w="9214" w:type="dxa"/>
            <w:vAlign w:val="center"/>
          </w:tcPr>
          <w:p w14:paraId="6EC97F95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прошение на имя ректора (</w:t>
            </w:r>
            <w:r w:rsidRPr="007417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бланке семинарии</w:t>
            </w:r>
            <w:r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433069D8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623DCFE0" w14:textId="77777777" w:rsidTr="00FC782B">
        <w:tc>
          <w:tcPr>
            <w:tcW w:w="9214" w:type="dxa"/>
            <w:vAlign w:val="center"/>
          </w:tcPr>
          <w:p w14:paraId="06E76B2B" w14:textId="2B2528EB" w:rsidR="00AF5D0D" w:rsidRPr="0074179D" w:rsidRDefault="00575012" w:rsidP="00FC7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5D0D" w:rsidRPr="0074179D">
              <w:rPr>
                <w:rFonts w:ascii="Times New Roman" w:hAnsi="Times New Roman" w:cs="Times New Roman"/>
                <w:sz w:val="24"/>
                <w:szCs w:val="24"/>
              </w:rPr>
              <w:t>екомендация архиерея/священника</w:t>
            </w:r>
          </w:p>
        </w:tc>
        <w:tc>
          <w:tcPr>
            <w:tcW w:w="1701" w:type="dxa"/>
          </w:tcPr>
          <w:p w14:paraId="7706FDA6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4D4C5C86" w14:textId="77777777" w:rsidTr="00FC782B">
        <w:tc>
          <w:tcPr>
            <w:tcW w:w="9214" w:type="dxa"/>
            <w:vAlign w:val="center"/>
          </w:tcPr>
          <w:p w14:paraId="785CA6E7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анкета </w:t>
            </w:r>
            <w:r w:rsidRPr="007417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 бланке семинарии)</w:t>
            </w:r>
          </w:p>
        </w:tc>
        <w:tc>
          <w:tcPr>
            <w:tcW w:w="1701" w:type="dxa"/>
          </w:tcPr>
          <w:p w14:paraId="157BE6A7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249BC37A" w14:textId="77777777" w:rsidTr="00FC782B">
        <w:tc>
          <w:tcPr>
            <w:tcW w:w="9214" w:type="dxa"/>
            <w:vAlign w:val="center"/>
          </w:tcPr>
          <w:p w14:paraId="058661F1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автобиография </w:t>
            </w:r>
          </w:p>
        </w:tc>
        <w:tc>
          <w:tcPr>
            <w:tcW w:w="1701" w:type="dxa"/>
          </w:tcPr>
          <w:p w14:paraId="0F680530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70294DDE" w14:textId="77777777" w:rsidTr="00FC782B">
        <w:tc>
          <w:tcPr>
            <w:tcW w:w="9214" w:type="dxa"/>
            <w:vAlign w:val="center"/>
          </w:tcPr>
          <w:p w14:paraId="06A6EC47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крещении</w:t>
            </w:r>
          </w:p>
        </w:tc>
        <w:tc>
          <w:tcPr>
            <w:tcW w:w="1701" w:type="dxa"/>
          </w:tcPr>
          <w:p w14:paraId="4CC301CF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4313C821" w14:textId="77777777" w:rsidTr="00FC782B">
        <w:tc>
          <w:tcPr>
            <w:tcW w:w="9214" w:type="dxa"/>
            <w:vAlign w:val="center"/>
          </w:tcPr>
          <w:p w14:paraId="7B9D3E86" w14:textId="112FDE3A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3х4 (</w:t>
            </w:r>
            <w:r w:rsidR="00576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</w:t>
            </w:r>
          </w:p>
        </w:tc>
        <w:tc>
          <w:tcPr>
            <w:tcW w:w="1701" w:type="dxa"/>
          </w:tcPr>
          <w:p w14:paraId="5A7484B4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3A6AFA30" w14:textId="77777777" w:rsidTr="00FC782B">
        <w:tc>
          <w:tcPr>
            <w:tcW w:w="9214" w:type="dxa"/>
            <w:vAlign w:val="center"/>
          </w:tcPr>
          <w:p w14:paraId="68F1728D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предыдущем образовании</w:t>
            </w:r>
          </w:p>
        </w:tc>
        <w:tc>
          <w:tcPr>
            <w:tcW w:w="1701" w:type="dxa"/>
          </w:tcPr>
          <w:p w14:paraId="11C47FE4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15416EDD" w14:textId="77777777" w:rsidTr="00FC782B">
        <w:tc>
          <w:tcPr>
            <w:tcW w:w="9214" w:type="dxa"/>
            <w:vAlign w:val="center"/>
          </w:tcPr>
          <w:p w14:paraId="350CCB4B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№ 086/у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дополнительно нарколог и психиатр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6DFDD81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7A283A30" w14:textId="77777777" w:rsidTr="00FC782B">
        <w:tc>
          <w:tcPr>
            <w:tcW w:w="9214" w:type="dxa"/>
            <w:vAlign w:val="center"/>
          </w:tcPr>
          <w:p w14:paraId="0A46D554" w14:textId="4D56D63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страховой полис обязательного медицинского страхования</w:t>
            </w:r>
          </w:p>
        </w:tc>
        <w:tc>
          <w:tcPr>
            <w:tcW w:w="1701" w:type="dxa"/>
          </w:tcPr>
          <w:p w14:paraId="5A729E1A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40" w:rsidRPr="003C2F33" w14:paraId="74CC768E" w14:textId="77777777" w:rsidTr="00FC782B">
        <w:tc>
          <w:tcPr>
            <w:tcW w:w="9214" w:type="dxa"/>
            <w:vAlign w:val="center"/>
          </w:tcPr>
          <w:p w14:paraId="0027ABE5" w14:textId="71313FA3" w:rsidR="00576040" w:rsidRPr="0074179D" w:rsidRDefault="00576040" w:rsidP="00FC782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инвалидность (при наличии)</w:t>
            </w:r>
          </w:p>
        </w:tc>
        <w:tc>
          <w:tcPr>
            <w:tcW w:w="1701" w:type="dxa"/>
          </w:tcPr>
          <w:p w14:paraId="0CFA2E3C" w14:textId="77777777" w:rsidR="00576040" w:rsidRPr="0074179D" w:rsidRDefault="00576040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5570468B" w14:textId="77777777" w:rsidTr="00FC782B">
        <w:tc>
          <w:tcPr>
            <w:tcW w:w="9214" w:type="dxa"/>
            <w:vAlign w:val="center"/>
          </w:tcPr>
          <w:p w14:paraId="744D2F1B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военный билет или приписное свидетельство </w:t>
            </w:r>
          </w:p>
        </w:tc>
        <w:tc>
          <w:tcPr>
            <w:tcW w:w="1701" w:type="dxa"/>
          </w:tcPr>
          <w:p w14:paraId="50151FC2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70818F0A" w14:textId="77777777" w:rsidTr="00FC782B">
        <w:tc>
          <w:tcPr>
            <w:tcW w:w="9214" w:type="dxa"/>
            <w:vAlign w:val="center"/>
          </w:tcPr>
          <w:p w14:paraId="4F4F2002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14:paraId="298BBA94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40" w:rsidRPr="003C2F33" w14:paraId="60B8DCEF" w14:textId="77777777" w:rsidTr="00FC782B">
        <w:tc>
          <w:tcPr>
            <w:tcW w:w="9214" w:type="dxa"/>
            <w:vAlign w:val="center"/>
          </w:tcPr>
          <w:p w14:paraId="72F6D347" w14:textId="68F49894" w:rsidR="00576040" w:rsidRPr="0074179D" w:rsidRDefault="00576040" w:rsidP="00FC782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дающее право на особые права (льготы) при поступлении</w:t>
            </w:r>
          </w:p>
        </w:tc>
        <w:tc>
          <w:tcPr>
            <w:tcW w:w="1701" w:type="dxa"/>
          </w:tcPr>
          <w:p w14:paraId="021452CB" w14:textId="77777777" w:rsidR="00576040" w:rsidRPr="0074179D" w:rsidRDefault="00576040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567206E8" w14:textId="77777777" w:rsidTr="00FC782B">
        <w:tc>
          <w:tcPr>
            <w:tcW w:w="9214" w:type="dxa"/>
            <w:vAlign w:val="center"/>
          </w:tcPr>
          <w:p w14:paraId="35595337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о </w:t>
            </w:r>
            <w:proofErr w:type="spellStart"/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хиротесии</w:t>
            </w:r>
            <w:proofErr w:type="spellEnd"/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чтеца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чтецов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3EDA4411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0302FA20" w14:textId="77777777" w:rsidTr="00FC782B">
        <w:tc>
          <w:tcPr>
            <w:tcW w:w="9214" w:type="dxa"/>
            <w:vAlign w:val="center"/>
          </w:tcPr>
          <w:p w14:paraId="6F7FDE1A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о рукоположении в сан священника (диакона)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священнослуж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77873E6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731C22A8" w14:textId="77777777" w:rsidTr="00FC782B">
        <w:tc>
          <w:tcPr>
            <w:tcW w:w="9214" w:type="dxa"/>
            <w:vAlign w:val="center"/>
          </w:tcPr>
          <w:p w14:paraId="2442609D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последний указ правящего архиерея о назначении на приход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священнослуж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181295A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5B3629B3" w14:textId="77777777" w:rsidTr="00FC782B">
        <w:tc>
          <w:tcPr>
            <w:tcW w:w="9214" w:type="dxa"/>
            <w:vAlign w:val="center"/>
          </w:tcPr>
          <w:p w14:paraId="196A7361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постриге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монашествующих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14:paraId="23D91CE4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0D" w:rsidRPr="003C2F33" w14:paraId="6279A415" w14:textId="77777777" w:rsidTr="00FC782B">
        <w:tc>
          <w:tcPr>
            <w:tcW w:w="9214" w:type="dxa"/>
            <w:vAlign w:val="center"/>
          </w:tcPr>
          <w:p w14:paraId="47EA8DD2" w14:textId="77777777" w:rsidR="00AF5D0D" w:rsidRPr="0074179D" w:rsidRDefault="00AF5D0D" w:rsidP="00FC7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регистрации и венчании брака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женатых).</w:t>
            </w:r>
          </w:p>
        </w:tc>
        <w:tc>
          <w:tcPr>
            <w:tcW w:w="1701" w:type="dxa"/>
          </w:tcPr>
          <w:p w14:paraId="0C4F8A4F" w14:textId="77777777" w:rsidR="00AF5D0D" w:rsidRPr="0074179D" w:rsidRDefault="00AF5D0D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3" w:rsidRPr="003C2F33" w14:paraId="71F5EAA7" w14:textId="77777777" w:rsidTr="00FC782B">
        <w:tc>
          <w:tcPr>
            <w:tcW w:w="9214" w:type="dxa"/>
            <w:vAlign w:val="center"/>
          </w:tcPr>
          <w:p w14:paraId="6F9899FC" w14:textId="77777777" w:rsidR="001427F3" w:rsidRPr="0074179D" w:rsidRDefault="001427F3" w:rsidP="00FC782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обработку персональных данных</w:t>
            </w:r>
          </w:p>
        </w:tc>
        <w:tc>
          <w:tcPr>
            <w:tcW w:w="1701" w:type="dxa"/>
          </w:tcPr>
          <w:p w14:paraId="4C584904" w14:textId="77777777" w:rsidR="001427F3" w:rsidRPr="0074179D" w:rsidRDefault="001427F3" w:rsidP="00FC7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7FE76" w14:textId="77777777" w:rsidR="00AF5D0D" w:rsidRDefault="00AF5D0D" w:rsidP="00AF5D0D">
      <w:pPr>
        <w:rPr>
          <w:rFonts w:ascii="Times New Roman" w:hAnsi="Times New Roman" w:cs="Times New Roman"/>
        </w:rPr>
      </w:pPr>
    </w:p>
    <w:p w14:paraId="17D57648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4BB33C54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419F397D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3F9E0CBC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22E54C03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4AF90990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05F58FBC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364C6745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47875C29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7D24D4EB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3EBE7080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2153E81A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1D915CA8" w14:textId="77777777" w:rsidR="00CA6537" w:rsidRDefault="00CA6537" w:rsidP="00AF5D0D">
      <w:pPr>
        <w:rPr>
          <w:rFonts w:ascii="Times New Roman" w:hAnsi="Times New Roman" w:cs="Times New Roman"/>
        </w:rPr>
      </w:pPr>
    </w:p>
    <w:p w14:paraId="25F6C5A5" w14:textId="77777777" w:rsidR="00CA6537" w:rsidRDefault="00CA6537" w:rsidP="00AF5D0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214"/>
        <w:gridCol w:w="1701"/>
      </w:tblGrid>
      <w:tr w:rsidR="006C5790" w:rsidRPr="0074179D" w14:paraId="1B0D7FF6" w14:textId="77777777" w:rsidTr="004851A9">
        <w:tc>
          <w:tcPr>
            <w:tcW w:w="10915" w:type="dxa"/>
            <w:gridSpan w:val="2"/>
            <w:vAlign w:val="center"/>
          </w:tcPr>
          <w:p w14:paraId="19097656" w14:textId="41CA4990" w:rsidR="006C5790" w:rsidRPr="0074179D" w:rsidRDefault="006C5790" w:rsidP="004851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чное отделение</w:t>
            </w:r>
            <w:r w:rsidR="0015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790" w:rsidRPr="0074179D" w14:paraId="22FF41B0" w14:textId="77777777" w:rsidTr="004851A9">
        <w:tc>
          <w:tcPr>
            <w:tcW w:w="9214" w:type="dxa"/>
            <w:vAlign w:val="center"/>
          </w:tcPr>
          <w:p w14:paraId="6FF2B51D" w14:textId="225142E4" w:rsidR="006C5790" w:rsidRPr="0074179D" w:rsidRDefault="00575012" w:rsidP="004851A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удостоверяющий личность, гражданство (в том числе </w:t>
            </w:r>
            <w:r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РФ)</w:t>
            </w:r>
          </w:p>
        </w:tc>
        <w:tc>
          <w:tcPr>
            <w:tcW w:w="1701" w:type="dxa"/>
          </w:tcPr>
          <w:p w14:paraId="4D1B14F1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2405D596" w14:textId="77777777" w:rsidTr="004851A9">
        <w:tc>
          <w:tcPr>
            <w:tcW w:w="9214" w:type="dxa"/>
            <w:vAlign w:val="center"/>
          </w:tcPr>
          <w:p w14:paraId="3587B223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прошение на имя ректора (</w:t>
            </w:r>
            <w:r w:rsidRPr="007417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бланке семинарии</w:t>
            </w:r>
            <w:r w:rsidRPr="00741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31C9C135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64C421FC" w14:textId="77777777" w:rsidTr="004851A9">
        <w:tc>
          <w:tcPr>
            <w:tcW w:w="9214" w:type="dxa"/>
            <w:vAlign w:val="center"/>
          </w:tcPr>
          <w:p w14:paraId="0EDFB256" w14:textId="3D11A837" w:rsidR="006C5790" w:rsidRPr="0074179D" w:rsidRDefault="00A03A5D" w:rsidP="004851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790" w:rsidRPr="0074179D">
              <w:rPr>
                <w:rFonts w:ascii="Times New Roman" w:hAnsi="Times New Roman" w:cs="Times New Roman"/>
                <w:sz w:val="24"/>
                <w:szCs w:val="24"/>
              </w:rPr>
              <w:t>екомендация архиерея/священника</w:t>
            </w:r>
          </w:p>
        </w:tc>
        <w:tc>
          <w:tcPr>
            <w:tcW w:w="1701" w:type="dxa"/>
          </w:tcPr>
          <w:p w14:paraId="36C954BA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706CCC70" w14:textId="77777777" w:rsidTr="004851A9">
        <w:tc>
          <w:tcPr>
            <w:tcW w:w="9214" w:type="dxa"/>
            <w:vAlign w:val="center"/>
          </w:tcPr>
          <w:p w14:paraId="5358A626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анкета </w:t>
            </w:r>
            <w:r w:rsidRPr="007417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 бланке семинарии)</w:t>
            </w:r>
          </w:p>
        </w:tc>
        <w:tc>
          <w:tcPr>
            <w:tcW w:w="1701" w:type="dxa"/>
          </w:tcPr>
          <w:p w14:paraId="0AEAE556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10C77ED8" w14:textId="77777777" w:rsidTr="004851A9">
        <w:tc>
          <w:tcPr>
            <w:tcW w:w="9214" w:type="dxa"/>
            <w:vAlign w:val="center"/>
          </w:tcPr>
          <w:p w14:paraId="18EBC75F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автобиография </w:t>
            </w:r>
          </w:p>
        </w:tc>
        <w:tc>
          <w:tcPr>
            <w:tcW w:w="1701" w:type="dxa"/>
          </w:tcPr>
          <w:p w14:paraId="284C4388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3C0C2A51" w14:textId="77777777" w:rsidTr="004851A9">
        <w:tc>
          <w:tcPr>
            <w:tcW w:w="9214" w:type="dxa"/>
            <w:vAlign w:val="center"/>
          </w:tcPr>
          <w:p w14:paraId="5059CE0E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крещении</w:t>
            </w:r>
          </w:p>
        </w:tc>
        <w:tc>
          <w:tcPr>
            <w:tcW w:w="1701" w:type="dxa"/>
          </w:tcPr>
          <w:p w14:paraId="2042C1A9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1EE01865" w14:textId="77777777" w:rsidTr="004851A9">
        <w:tc>
          <w:tcPr>
            <w:tcW w:w="9214" w:type="dxa"/>
            <w:vAlign w:val="center"/>
          </w:tcPr>
          <w:p w14:paraId="39C02890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3х4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</w:t>
            </w:r>
          </w:p>
        </w:tc>
        <w:tc>
          <w:tcPr>
            <w:tcW w:w="1701" w:type="dxa"/>
          </w:tcPr>
          <w:p w14:paraId="1BE0EC90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15FB464F" w14:textId="77777777" w:rsidTr="004851A9">
        <w:tc>
          <w:tcPr>
            <w:tcW w:w="9214" w:type="dxa"/>
            <w:vAlign w:val="center"/>
          </w:tcPr>
          <w:p w14:paraId="1614AA7E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предыдущем образовании</w:t>
            </w:r>
          </w:p>
        </w:tc>
        <w:tc>
          <w:tcPr>
            <w:tcW w:w="1701" w:type="dxa"/>
          </w:tcPr>
          <w:p w14:paraId="31DD6869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5A03F172" w14:textId="77777777" w:rsidTr="004851A9">
        <w:tc>
          <w:tcPr>
            <w:tcW w:w="9214" w:type="dxa"/>
            <w:vAlign w:val="center"/>
          </w:tcPr>
          <w:p w14:paraId="63C50715" w14:textId="59CA5F22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медицинском освидетельствовании у </w:t>
            </w:r>
            <w:r w:rsidRPr="006C5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нарколог</w:t>
            </w:r>
            <w:r w:rsidRPr="006C5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C5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психиатр</w:t>
            </w:r>
            <w:r w:rsidRPr="006C5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18ADAE49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092C7292" w14:textId="77777777" w:rsidTr="004851A9">
        <w:tc>
          <w:tcPr>
            <w:tcW w:w="9214" w:type="dxa"/>
            <w:vAlign w:val="center"/>
          </w:tcPr>
          <w:p w14:paraId="6C363360" w14:textId="77777777" w:rsidR="006C5790" w:rsidRPr="0074179D" w:rsidRDefault="006C5790" w:rsidP="004851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инвалидность (при наличии)</w:t>
            </w:r>
          </w:p>
        </w:tc>
        <w:tc>
          <w:tcPr>
            <w:tcW w:w="1701" w:type="dxa"/>
          </w:tcPr>
          <w:p w14:paraId="765DD7CB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58F3E915" w14:textId="77777777" w:rsidTr="004851A9">
        <w:tc>
          <w:tcPr>
            <w:tcW w:w="9214" w:type="dxa"/>
            <w:vAlign w:val="center"/>
          </w:tcPr>
          <w:p w14:paraId="09340D34" w14:textId="43B0840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военный билет </w:t>
            </w:r>
          </w:p>
        </w:tc>
        <w:tc>
          <w:tcPr>
            <w:tcW w:w="1701" w:type="dxa"/>
          </w:tcPr>
          <w:p w14:paraId="2CEB4647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016ABEE0" w14:textId="77777777" w:rsidTr="004851A9">
        <w:tc>
          <w:tcPr>
            <w:tcW w:w="9214" w:type="dxa"/>
            <w:vAlign w:val="center"/>
          </w:tcPr>
          <w:p w14:paraId="2041BBEC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14:paraId="14D318CA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3581315B" w14:textId="77777777" w:rsidTr="004851A9">
        <w:tc>
          <w:tcPr>
            <w:tcW w:w="9214" w:type="dxa"/>
            <w:vAlign w:val="center"/>
          </w:tcPr>
          <w:p w14:paraId="77294168" w14:textId="77777777" w:rsidR="006C5790" w:rsidRPr="0074179D" w:rsidRDefault="006C5790" w:rsidP="004851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дающее право на особые права (льготы) при поступлении</w:t>
            </w:r>
          </w:p>
        </w:tc>
        <w:tc>
          <w:tcPr>
            <w:tcW w:w="1701" w:type="dxa"/>
          </w:tcPr>
          <w:p w14:paraId="04BF2F2B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154DA9D8" w14:textId="77777777" w:rsidTr="004851A9">
        <w:tc>
          <w:tcPr>
            <w:tcW w:w="9214" w:type="dxa"/>
            <w:vAlign w:val="center"/>
          </w:tcPr>
          <w:p w14:paraId="384F3465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о </w:t>
            </w:r>
            <w:proofErr w:type="spellStart"/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хиротесии</w:t>
            </w:r>
            <w:proofErr w:type="spellEnd"/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чтеца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чтецов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5199D358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2EB744CA" w14:textId="77777777" w:rsidTr="004851A9">
        <w:tc>
          <w:tcPr>
            <w:tcW w:w="9214" w:type="dxa"/>
            <w:vAlign w:val="center"/>
          </w:tcPr>
          <w:p w14:paraId="5F7972E6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о рукоположении в сан священника (диакона)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священнослуж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139BA92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7912AE18" w14:textId="77777777" w:rsidTr="004851A9">
        <w:tc>
          <w:tcPr>
            <w:tcW w:w="9214" w:type="dxa"/>
            <w:vAlign w:val="center"/>
          </w:tcPr>
          <w:p w14:paraId="47D6B361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последний указ правящего архиерея о назначении на приход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священнослуж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2AC5A58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7A572967" w14:textId="77777777" w:rsidTr="004851A9">
        <w:tc>
          <w:tcPr>
            <w:tcW w:w="9214" w:type="dxa"/>
            <w:vAlign w:val="center"/>
          </w:tcPr>
          <w:p w14:paraId="5CADBD89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постриге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монашествующих</w:t>
            </w: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14:paraId="104D237D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4898EA82" w14:textId="77777777" w:rsidTr="004851A9">
        <w:tc>
          <w:tcPr>
            <w:tcW w:w="9214" w:type="dxa"/>
            <w:vAlign w:val="center"/>
          </w:tcPr>
          <w:p w14:paraId="7CDC610E" w14:textId="77777777" w:rsidR="006C5790" w:rsidRPr="0074179D" w:rsidRDefault="006C5790" w:rsidP="004851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41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регистрации и венчании брака (</w:t>
            </w:r>
            <w:r w:rsidRPr="00741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женатых).</w:t>
            </w:r>
          </w:p>
        </w:tc>
        <w:tc>
          <w:tcPr>
            <w:tcW w:w="1701" w:type="dxa"/>
          </w:tcPr>
          <w:p w14:paraId="2D84540B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0" w:rsidRPr="0074179D" w14:paraId="22C99A3F" w14:textId="77777777" w:rsidTr="004851A9">
        <w:tc>
          <w:tcPr>
            <w:tcW w:w="9214" w:type="dxa"/>
            <w:vAlign w:val="center"/>
          </w:tcPr>
          <w:p w14:paraId="2D696621" w14:textId="77777777" w:rsidR="006C5790" w:rsidRPr="0074179D" w:rsidRDefault="006C5790" w:rsidP="004851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обработку персональных данных</w:t>
            </w:r>
          </w:p>
        </w:tc>
        <w:tc>
          <w:tcPr>
            <w:tcW w:w="1701" w:type="dxa"/>
          </w:tcPr>
          <w:p w14:paraId="3F7FBEDA" w14:textId="77777777" w:rsidR="006C5790" w:rsidRPr="0074179D" w:rsidRDefault="006C5790" w:rsidP="00485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06389" w14:textId="77777777" w:rsidR="00BE172D" w:rsidRPr="00AF5D0D" w:rsidRDefault="00BE172D" w:rsidP="00AF5D0D"/>
    <w:sectPr w:rsidR="00BE172D" w:rsidRPr="00AF5D0D" w:rsidSect="00B833C0">
      <w:pgSz w:w="11906" w:h="16838"/>
      <w:pgMar w:top="568" w:right="0" w:bottom="0" w:left="1134" w:header="708" w:footer="708" w:gutter="0"/>
      <w:cols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2D"/>
    <w:rsid w:val="000E0756"/>
    <w:rsid w:val="000F74E8"/>
    <w:rsid w:val="001427F3"/>
    <w:rsid w:val="0015137D"/>
    <w:rsid w:val="001517E5"/>
    <w:rsid w:val="001528C6"/>
    <w:rsid w:val="0031344C"/>
    <w:rsid w:val="00382D55"/>
    <w:rsid w:val="003C2F33"/>
    <w:rsid w:val="004D1792"/>
    <w:rsid w:val="004E0F78"/>
    <w:rsid w:val="00575012"/>
    <w:rsid w:val="00576040"/>
    <w:rsid w:val="006708A3"/>
    <w:rsid w:val="006C5790"/>
    <w:rsid w:val="00826197"/>
    <w:rsid w:val="00A03940"/>
    <w:rsid w:val="00A03A5D"/>
    <w:rsid w:val="00AF5D0D"/>
    <w:rsid w:val="00B833C0"/>
    <w:rsid w:val="00BB65F0"/>
    <w:rsid w:val="00BE172D"/>
    <w:rsid w:val="00CA6537"/>
    <w:rsid w:val="00D61E99"/>
    <w:rsid w:val="00E04E90"/>
    <w:rsid w:val="00E129D0"/>
    <w:rsid w:val="00E96CEC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6992"/>
  <w15:docId w15:val="{68E6D3DB-5D57-4C30-B672-3705FEC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Надежда Серикова</cp:lastModifiedBy>
  <cp:revision>8</cp:revision>
  <cp:lastPrinted>2022-08-15T09:46:00Z</cp:lastPrinted>
  <dcterms:created xsi:type="dcterms:W3CDTF">2023-03-02T10:38:00Z</dcterms:created>
  <dcterms:modified xsi:type="dcterms:W3CDTF">2024-04-15T13:37:00Z</dcterms:modified>
</cp:coreProperties>
</file>